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63BCC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MARIUS DE BRABANT PERFORMANCE SCHOLARSHIPS </w:t>
      </w:r>
    </w:p>
    <w:p w14:paraId="00000002" w14:textId="77777777" w:rsidR="00163BCC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APPLICATION </w:t>
      </w:r>
    </w:p>
    <w:p w14:paraId="00000003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4" w14:textId="77777777" w:rsidR="00163BCC" w:rsidRDefault="00000000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Department of Music calls for auditions for scholarships in performance. 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cholarships </w:t>
      </w:r>
    </w:p>
    <w:p w14:paraId="00000005" w14:textId="2A576DE6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will be awarded to fully </w:t>
      </w:r>
      <w:r>
        <w:rPr>
          <w:rFonts w:ascii="Times New Roman" w:eastAsia="Times New Roman" w:hAnsi="Times New Roman" w:cs="Times New Roman"/>
          <w:sz w:val="26"/>
          <w:szCs w:val="26"/>
        </w:rPr>
        <w:t>support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one-hour instrument/voice lessons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for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academic year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F05CF9">
        <w:rPr>
          <w:rFonts w:ascii="Times New Roman" w:eastAsia="Times New Roman" w:hAnsi="Times New Roman" w:cs="Times New Roman"/>
          <w:color w:val="000000"/>
          <w:sz w:val="26"/>
          <w:szCs w:val="26"/>
        </w:rPr>
        <w:t>5-26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   </w:t>
      </w:r>
    </w:p>
    <w:p w14:paraId="00000006" w14:textId="77777777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Brabant Scholarship is open to Music 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ajors only</w:t>
      </w:r>
      <w:r>
        <w:rPr>
          <w:rFonts w:ascii="Times New Roman" w:eastAsia="Times New Roman" w:hAnsi="Times New Roman" w:cs="Times New Roman"/>
          <w:sz w:val="26"/>
          <w:szCs w:val="26"/>
        </w:rPr>
        <w:t>.  Applicants may be of any track.</w:t>
      </w:r>
    </w:p>
    <w:p w14:paraId="00000007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8" w14:textId="63E48912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Auditions will take place by appointment on Monday, June </w:t>
      </w:r>
      <w:r w:rsidR="00F05CF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0000009" w14:textId="7F59523A" w:rsidR="00163BCC" w:rsidRDefault="00000000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rtz225imb5kl" w:colFirst="0" w:colLast="0"/>
      <w:bookmarkEnd w:id="1"/>
      <w:r>
        <w:rPr>
          <w:rFonts w:ascii="Times New Roman" w:eastAsia="Times New Roman" w:hAnsi="Times New Roman" w:cs="Times New Roman"/>
          <w:sz w:val="26"/>
          <w:szCs w:val="26"/>
        </w:rPr>
        <w:t xml:space="preserve">If you are already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planning to do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either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J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ury OR a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Performance Track audition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on that day,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you may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request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that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it also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count </w:t>
      </w:r>
      <w:r>
        <w:rPr>
          <w:rFonts w:ascii="Times New Roman" w:eastAsia="Times New Roman" w:hAnsi="Times New Roman" w:cs="Times New Roman"/>
          <w:sz w:val="26"/>
          <w:szCs w:val="26"/>
        </w:rPr>
        <w:t>as 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Brabant scholar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ship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audition. 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You must make that request by submitting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this Brabant application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to Dr. Charloff by the </w:t>
      </w:r>
      <w:r w:rsidR="00F05CF9">
        <w:rPr>
          <w:rFonts w:ascii="Times New Roman" w:eastAsia="Times New Roman" w:hAnsi="Times New Roman" w:cs="Times New Roman"/>
          <w:sz w:val="26"/>
          <w:szCs w:val="26"/>
        </w:rPr>
        <w:t>June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deadline.)</w:t>
      </w:r>
    </w:p>
    <w:p w14:paraId="0000000A" w14:textId="77777777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2" w:name="_heading=h.ny5vtjts0im9" w:colFirst="0" w:colLast="0"/>
      <w:bookmarkEnd w:id="2"/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f you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’re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planning either of those, you’re welcome to request a free-standing Brabant scholarship audition, by submitting this application.</w:t>
      </w:r>
    </w:p>
    <w:p w14:paraId="0000000B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3" w:name="_heading=h.ia7q7u1w64vl" w:colFirst="0" w:colLast="0"/>
      <w:bookmarkEnd w:id="3"/>
    </w:p>
    <w:p w14:paraId="0000000C" w14:textId="11DF79E0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Application due date</w:t>
      </w:r>
      <w:r>
        <w:rPr>
          <w:rFonts w:ascii="Times New Roman" w:eastAsia="Times New Roman" w:hAnsi="Times New Roman" w:cs="Times New Roman"/>
          <w:sz w:val="26"/>
          <w:szCs w:val="26"/>
        </w:rPr>
        <w:t>: </w:t>
      </w:r>
      <w:r w:rsidR="00F05CF9">
        <w:rPr>
          <w:rFonts w:ascii="Times New Roman" w:eastAsia="Times New Roman" w:hAnsi="Times New Roman" w:cs="Times New Roman"/>
          <w:sz w:val="26"/>
          <w:szCs w:val="26"/>
        </w:rPr>
        <w:t>Monday, June 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05CF9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5 pm.  </w:t>
      </w:r>
    </w:p>
    <w:p w14:paraId="0000000D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E" w14:textId="273DB695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Submit application by email to coordinator Ruth Charloff (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</w:rPr>
          <w:t>ruth.charloff@ucr.edu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).  Please save your application with a title that includes your last name, such as “Smith, Brabant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applic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spring 202</w:t>
      </w:r>
      <w:r w:rsidR="00F05CF9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.”</w:t>
      </w:r>
    </w:p>
    <w:p w14:paraId="0000000F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0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1" w14:textId="77777777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Name: 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  </w:t>
      </w:r>
    </w:p>
    <w:p w14:paraId="00000012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3" w14:textId="77777777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Email:    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  Phone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number:    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</w:p>
    <w:p w14:paraId="00000014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5" w14:textId="77777777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Instrument/voice:  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  </w:t>
      </w:r>
    </w:p>
    <w:p w14:paraId="00000016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7" w14:textId="77777777" w:rsidR="00163BCC" w:rsidRDefault="00000000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Current instrument/voice instructor, if applicable:  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  </w:t>
      </w:r>
    </w:p>
    <w:p w14:paraId="00000018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9" w14:textId="77777777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How long have you been studying this instrument/voice?  ____________________________________</w:t>
      </w:r>
    </w:p>
    <w:p w14:paraId="0000001A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B" w14:textId="77777777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What ensemble(s) do you participate in?  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</w:p>
    <w:p w14:paraId="0000001C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D" w14:textId="5493C7A4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Current year in school, spring 202</w:t>
      </w:r>
      <w:r w:rsidR="00F05CF9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(1st, 2nd, 3rd, 4th) ___________ Transfer student? (Y/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N)_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</w:p>
    <w:p w14:paraId="0000001E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F" w14:textId="77777777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Are you in the Performance Track?  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Majors of all tracks may apply.)</w:t>
      </w:r>
    </w:p>
    <w:p w14:paraId="00000020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21" w14:textId="77777777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Will you need a piano accompanist at your audition?    ________     </w:t>
      </w:r>
    </w:p>
    <w:p w14:paraId="00000022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23" w14:textId="48512F20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Are you planning to do a Jury or Performance Track audition on June </w:t>
      </w:r>
      <w:r w:rsidR="00F05CF9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? (specify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which)  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__________</w:t>
      </w:r>
    </w:p>
    <w:p w14:paraId="00000024" w14:textId="77777777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If yes, do you request that it also be regarded as a Brabant scholarship audition?  ___________________</w:t>
      </w:r>
    </w:p>
    <w:p w14:paraId="00000025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26" w14:textId="6D9504CD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If applying to do Brabant audition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only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(not a jury or Performance Track audition): do you have any specific time conflicts on Monday, June </w:t>
      </w:r>
      <w:r w:rsidR="00F05CF9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such as an exam? If so, please let us know the time and nature of your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conflict._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00000027" w14:textId="77777777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</w:t>
      </w:r>
    </w:p>
    <w:p w14:paraId="00000028" w14:textId="77777777" w:rsidR="00163BCC" w:rsidRDefault="00163BCC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00000029" w14:textId="77777777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For the audition: please prepare two pieces of your choice -- contrasting in tempo, character</w:t>
      </w:r>
    </w:p>
    <w:p w14:paraId="0000002A" w14:textId="77777777" w:rsidR="00163BCC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or period -- totaling a maximum of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minutes.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2B" w14:textId="77777777" w:rsidR="00163BCC" w:rsidRDefault="00163BC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2C" w14:textId="77777777" w:rsidR="00163BCC" w:rsidRDefault="00000000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If you have any questions, please contact coordinator Ruth Charloff, at ruth.charloff@ucr.edu.</w:t>
      </w:r>
    </w:p>
    <w:sectPr w:rsidR="00163BCC">
      <w:pgSz w:w="12240" w:h="15840"/>
      <w:pgMar w:top="431" w:right="576" w:bottom="431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BCC"/>
    <w:rsid w:val="00163BCC"/>
    <w:rsid w:val="00C0269D"/>
    <w:rsid w:val="00F0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9CBB"/>
  <w15:docId w15:val="{93FB2AA3-E8A7-485D-91ED-F3A50732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628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6282D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uth.charloff@uc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BlkRMOVrBG2YMOoW2tQK34zfLw==">CgMxLjAyCGguZ2pkZ3hzMg5oLnJ0ejIyNWltYjVrbDIOaC5ueTV2dGp0czBpbTkyDmguaWE3cTd1MXc2NHZsOAByITFldWh0R0t6RjN6UUw4MGVWbTFoaFl5ZHNKMVRoRFdvdw==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Ruth Charloff</cp:lastModifiedBy>
  <cp:revision>2</cp:revision>
  <dcterms:created xsi:type="dcterms:W3CDTF">2025-05-23T15:06:00Z</dcterms:created>
  <dcterms:modified xsi:type="dcterms:W3CDTF">2025-05-23T15:06:00Z</dcterms:modified>
</cp:coreProperties>
</file>