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35814" w14:textId="5C9EA835" w:rsidR="00F47395" w:rsidRDefault="00E938DD" w:rsidP="00E938DD">
      <w:pPr>
        <w:jc w:val="center"/>
        <w:rPr>
          <w:b/>
          <w:bCs/>
          <w:u w:val="single"/>
        </w:rPr>
      </w:pPr>
      <w:r w:rsidRPr="00E938DD">
        <w:rPr>
          <w:b/>
          <w:bCs/>
          <w:u w:val="single"/>
        </w:rPr>
        <w:t>AHGSA Agenda Fall 2025</w:t>
      </w:r>
    </w:p>
    <w:p w14:paraId="37515991" w14:textId="27A2B30A" w:rsidR="00F61673" w:rsidRDefault="00F61673" w:rsidP="00E938DD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OCTOBER 7, 2025 @ 2PM</w:t>
      </w:r>
    </w:p>
    <w:p w14:paraId="59DB5A5A" w14:textId="7E2D6B6B" w:rsidR="00F61673" w:rsidRDefault="00F61673" w:rsidP="00E938DD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BECKY TEAGUE AHGSA PRESIDENTS</w:t>
      </w:r>
    </w:p>
    <w:p w14:paraId="2F809658" w14:textId="14B76CE2" w:rsidR="00F61673" w:rsidRDefault="00F61673" w:rsidP="00E938DD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PRESENT: Becky, </w:t>
      </w:r>
      <w:proofErr w:type="spellStart"/>
      <w:r>
        <w:rPr>
          <w:b/>
          <w:bCs/>
          <w:u w:val="single"/>
        </w:rPr>
        <w:t>Xinqian</w:t>
      </w:r>
      <w:proofErr w:type="spellEnd"/>
      <w:r>
        <w:rPr>
          <w:b/>
          <w:bCs/>
          <w:u w:val="single"/>
        </w:rPr>
        <w:t>, Rachel, SGF, Megan, Lindsay, Graciela, Erica, Sydney</w:t>
      </w:r>
    </w:p>
    <w:p w14:paraId="0BAF03A0" w14:textId="77777777" w:rsidR="00E938DD" w:rsidRDefault="00E938DD" w:rsidP="00E938DD">
      <w:pPr>
        <w:jc w:val="center"/>
        <w:rPr>
          <w:b/>
          <w:bCs/>
          <w:u w:val="single"/>
        </w:rPr>
      </w:pPr>
    </w:p>
    <w:p w14:paraId="07D658D8" w14:textId="666E2FF4" w:rsidR="00E938DD" w:rsidRPr="00E938DD" w:rsidRDefault="00E938DD" w:rsidP="00E938DD">
      <w:pPr>
        <w:rPr>
          <w:i/>
          <w:iCs/>
        </w:rPr>
      </w:pPr>
      <w:r w:rsidRPr="00E938DD">
        <w:rPr>
          <w:i/>
          <w:iCs/>
        </w:rPr>
        <w:t>Agenda</w:t>
      </w:r>
    </w:p>
    <w:p w14:paraId="2874C450" w14:textId="584F0D0D" w:rsidR="00E938DD" w:rsidRDefault="00E938DD" w:rsidP="00E938DD">
      <w:pPr>
        <w:pStyle w:val="ListParagraph"/>
        <w:numPr>
          <w:ilvl w:val="0"/>
          <w:numId w:val="1"/>
        </w:numPr>
      </w:pPr>
      <w:r>
        <w:t>Meeting logistics</w:t>
      </w:r>
    </w:p>
    <w:p w14:paraId="0815AFBF" w14:textId="1BE021A9" w:rsidR="00E938DD" w:rsidRDefault="00E938DD" w:rsidP="00E938DD">
      <w:pPr>
        <w:pStyle w:val="ListParagraph"/>
        <w:numPr>
          <w:ilvl w:val="0"/>
          <w:numId w:val="1"/>
        </w:numPr>
      </w:pPr>
      <w:r>
        <w:t>Student introductions</w:t>
      </w:r>
    </w:p>
    <w:p w14:paraId="16649D42" w14:textId="59A55787" w:rsidR="00E938DD" w:rsidRDefault="00E938DD" w:rsidP="00E938DD">
      <w:pPr>
        <w:pStyle w:val="ListParagraph"/>
        <w:numPr>
          <w:ilvl w:val="0"/>
          <w:numId w:val="1"/>
        </w:numPr>
      </w:pPr>
      <w:r>
        <w:t>Student announcements</w:t>
      </w:r>
    </w:p>
    <w:p w14:paraId="3F987BD9" w14:textId="4DD3ACE3" w:rsidR="00E938DD" w:rsidRDefault="00E938DD" w:rsidP="00E938DD">
      <w:pPr>
        <w:pStyle w:val="ListParagraph"/>
        <w:numPr>
          <w:ilvl w:val="0"/>
          <w:numId w:val="1"/>
        </w:numPr>
      </w:pPr>
      <w:r>
        <w:t>Graduate Student Research Center</w:t>
      </w:r>
    </w:p>
    <w:p w14:paraId="23782893" w14:textId="67CF00FE" w:rsidR="00E938DD" w:rsidRDefault="00E938DD" w:rsidP="00E938DD">
      <w:pPr>
        <w:pStyle w:val="ListParagraph"/>
        <w:numPr>
          <w:ilvl w:val="0"/>
          <w:numId w:val="1"/>
        </w:numPr>
      </w:pPr>
      <w:r>
        <w:t>Desk Assignments</w:t>
      </w:r>
    </w:p>
    <w:p w14:paraId="6096A369" w14:textId="4D84B9EF" w:rsidR="00E938DD" w:rsidRDefault="00E938DD" w:rsidP="00E938DD">
      <w:pPr>
        <w:pStyle w:val="ListParagraph"/>
        <w:numPr>
          <w:ilvl w:val="0"/>
          <w:numId w:val="1"/>
        </w:numPr>
      </w:pPr>
      <w:r>
        <w:t>AHGSA positions and nomination form</w:t>
      </w:r>
    </w:p>
    <w:p w14:paraId="14CEFA76" w14:textId="1507404C" w:rsidR="00E938DD" w:rsidRDefault="00E938DD" w:rsidP="00E938DD">
      <w:pPr>
        <w:pStyle w:val="ListParagraph"/>
        <w:numPr>
          <w:ilvl w:val="0"/>
          <w:numId w:val="1"/>
        </w:numPr>
      </w:pPr>
      <w:r>
        <w:t>AHGSA events</w:t>
      </w:r>
    </w:p>
    <w:p w14:paraId="7715B1EA" w14:textId="7FD7C877" w:rsidR="00B01DC6" w:rsidRDefault="00B01DC6" w:rsidP="00E938DD">
      <w:pPr>
        <w:pStyle w:val="ListParagraph"/>
        <w:numPr>
          <w:ilvl w:val="0"/>
          <w:numId w:val="1"/>
        </w:numPr>
      </w:pPr>
      <w:r>
        <w:t>(for new GSA rep when chosen) University GSA updates</w:t>
      </w:r>
    </w:p>
    <w:p w14:paraId="24A167DB" w14:textId="77777777" w:rsidR="00E938DD" w:rsidRDefault="00E938DD" w:rsidP="00E938DD"/>
    <w:p w14:paraId="3903CEC4" w14:textId="276489A3" w:rsidR="00E938DD" w:rsidRDefault="00E938DD" w:rsidP="00E938DD">
      <w:pPr>
        <w:rPr>
          <w:i/>
          <w:iCs/>
        </w:rPr>
      </w:pPr>
      <w:r>
        <w:rPr>
          <w:i/>
          <w:iCs/>
        </w:rPr>
        <w:t>Meeting logistics</w:t>
      </w:r>
    </w:p>
    <w:p w14:paraId="5BB751FB" w14:textId="277F37B7" w:rsidR="00E938DD" w:rsidRDefault="00E938DD" w:rsidP="00E938DD">
      <w:pPr>
        <w:pStyle w:val="ListParagraph"/>
        <w:numPr>
          <w:ilvl w:val="0"/>
          <w:numId w:val="2"/>
        </w:numPr>
      </w:pPr>
      <w:r>
        <w:t>First meeting of the quarter</w:t>
      </w:r>
    </w:p>
    <w:p w14:paraId="6A9038FA" w14:textId="4676D85D" w:rsidR="00E938DD" w:rsidRDefault="00E938DD" w:rsidP="00E938DD">
      <w:pPr>
        <w:pStyle w:val="ListParagraph"/>
        <w:numPr>
          <w:ilvl w:val="0"/>
          <w:numId w:val="2"/>
        </w:numPr>
      </w:pPr>
      <w:r>
        <w:t>AHGSA meetings typically held twice a quarter and are considered mandatory</w:t>
      </w:r>
    </w:p>
    <w:p w14:paraId="261E8D11" w14:textId="77777777" w:rsidR="00E938DD" w:rsidRDefault="00E938DD" w:rsidP="00E938DD"/>
    <w:p w14:paraId="197FC453" w14:textId="1F04F330" w:rsidR="00E938DD" w:rsidRDefault="00E938DD" w:rsidP="00E938DD">
      <w:pPr>
        <w:rPr>
          <w:i/>
          <w:iCs/>
        </w:rPr>
      </w:pPr>
      <w:r>
        <w:rPr>
          <w:i/>
          <w:iCs/>
        </w:rPr>
        <w:t>Student introductions</w:t>
      </w:r>
    </w:p>
    <w:p w14:paraId="26FEB5C1" w14:textId="454F38B5" w:rsidR="00E938DD" w:rsidRDefault="00E938DD" w:rsidP="00E938DD">
      <w:pPr>
        <w:pStyle w:val="ListParagraph"/>
        <w:numPr>
          <w:ilvl w:val="0"/>
          <w:numId w:val="3"/>
        </w:numPr>
      </w:pPr>
      <w:r>
        <w:t xml:space="preserve">Everyone tell us your name, where you’re from, where you are at in the program, and one </w:t>
      </w:r>
      <w:r w:rsidR="00EA054A">
        <w:t>weird, interesting</w:t>
      </w:r>
      <w:r>
        <w:t xml:space="preserve"> fact about yourself</w:t>
      </w:r>
    </w:p>
    <w:p w14:paraId="063237C9" w14:textId="77777777" w:rsidR="00E938DD" w:rsidRDefault="00E938DD" w:rsidP="00E938DD"/>
    <w:p w14:paraId="57A8EDF4" w14:textId="6BDD3B18" w:rsidR="00E938DD" w:rsidRDefault="00E938DD" w:rsidP="00E938DD">
      <w:pPr>
        <w:rPr>
          <w:i/>
          <w:iCs/>
        </w:rPr>
      </w:pPr>
      <w:r>
        <w:rPr>
          <w:i/>
          <w:iCs/>
        </w:rPr>
        <w:t>Student announcements</w:t>
      </w:r>
    </w:p>
    <w:p w14:paraId="6A2A972A" w14:textId="5754ED3A" w:rsidR="006B6A4C" w:rsidRDefault="00BE4253" w:rsidP="006B6A4C">
      <w:pPr>
        <w:pStyle w:val="ListParagraph"/>
        <w:numPr>
          <w:ilvl w:val="0"/>
          <w:numId w:val="3"/>
        </w:numPr>
      </w:pPr>
      <w:r>
        <w:t>Breana – updates with the faculty report?</w:t>
      </w:r>
    </w:p>
    <w:p w14:paraId="7F748021" w14:textId="3D542358" w:rsidR="00E23F86" w:rsidRPr="00CB3D52" w:rsidRDefault="00E23F86" w:rsidP="00E23F86">
      <w:pPr>
        <w:pStyle w:val="ListParagraph"/>
        <w:numPr>
          <w:ilvl w:val="1"/>
          <w:numId w:val="3"/>
        </w:numPr>
        <w:rPr>
          <w:color w:val="EE0000"/>
        </w:rPr>
      </w:pPr>
      <w:r w:rsidRPr="00CB3D52">
        <w:rPr>
          <w:color w:val="EE0000"/>
        </w:rPr>
        <w:t>BIG UPDATES: LIZ KOTZ AND FATIMA QUARISHI DEPARTED</w:t>
      </w:r>
    </w:p>
    <w:p w14:paraId="627BA015" w14:textId="34C08125" w:rsidR="00E23F86" w:rsidRPr="00CB3D52" w:rsidRDefault="00E23F86" w:rsidP="00E23F86">
      <w:pPr>
        <w:pStyle w:val="ListParagraph"/>
        <w:numPr>
          <w:ilvl w:val="1"/>
          <w:numId w:val="3"/>
        </w:numPr>
        <w:rPr>
          <w:color w:val="EE0000"/>
        </w:rPr>
      </w:pPr>
      <w:r w:rsidRPr="00CB3D52">
        <w:rPr>
          <w:color w:val="EE0000"/>
        </w:rPr>
        <w:t>FACULTY EMPHASIS: SEND ISELDA BIO UPDATE!!!</w:t>
      </w:r>
    </w:p>
    <w:p w14:paraId="372A1315" w14:textId="06838AE7" w:rsidR="00E23F86" w:rsidRPr="00CB3D52" w:rsidRDefault="00E23F86" w:rsidP="00E23F86">
      <w:pPr>
        <w:pStyle w:val="ListParagraph"/>
        <w:numPr>
          <w:ilvl w:val="1"/>
          <w:numId w:val="3"/>
        </w:numPr>
        <w:rPr>
          <w:color w:val="EE0000"/>
        </w:rPr>
      </w:pPr>
      <w:r w:rsidRPr="00CB3D52">
        <w:rPr>
          <w:color w:val="EE0000"/>
        </w:rPr>
        <w:t>NO GOSSIP</w:t>
      </w:r>
    </w:p>
    <w:p w14:paraId="60E6DD99" w14:textId="023D0D48" w:rsidR="00BE4253" w:rsidRDefault="00BE4253" w:rsidP="00BE4253">
      <w:pPr>
        <w:pStyle w:val="ListParagraph"/>
        <w:numPr>
          <w:ilvl w:val="0"/>
          <w:numId w:val="3"/>
        </w:numPr>
      </w:pPr>
      <w:proofErr w:type="spellStart"/>
      <w:r>
        <w:t>Xinqian</w:t>
      </w:r>
      <w:proofErr w:type="spellEnd"/>
      <w:r>
        <w:t xml:space="preserve"> &amp; Rachel – updates on conference this year?</w:t>
      </w:r>
    </w:p>
    <w:p w14:paraId="74D059B4" w14:textId="09B768BE" w:rsidR="00E23F86" w:rsidRPr="00CB3D52" w:rsidRDefault="00F61673" w:rsidP="00E23F86">
      <w:pPr>
        <w:pStyle w:val="ListParagraph"/>
        <w:numPr>
          <w:ilvl w:val="1"/>
          <w:numId w:val="3"/>
        </w:numPr>
        <w:rPr>
          <w:color w:val="EE0000"/>
        </w:rPr>
      </w:pPr>
      <w:r w:rsidRPr="00CB3D52">
        <w:rPr>
          <w:color w:val="EE0000"/>
        </w:rPr>
        <w:t>EARLY DAYS, THINGS ARE IN THE WORKS</w:t>
      </w:r>
    </w:p>
    <w:p w14:paraId="6C18F362" w14:textId="77777777" w:rsidR="00E938DD" w:rsidRDefault="00E938DD" w:rsidP="00E938DD">
      <w:pPr>
        <w:rPr>
          <w:i/>
          <w:iCs/>
        </w:rPr>
      </w:pPr>
    </w:p>
    <w:p w14:paraId="24F353E3" w14:textId="1A920988" w:rsidR="00E938DD" w:rsidRDefault="00E938DD" w:rsidP="00E938DD">
      <w:pPr>
        <w:rPr>
          <w:i/>
          <w:iCs/>
        </w:rPr>
      </w:pPr>
      <w:r>
        <w:rPr>
          <w:i/>
          <w:iCs/>
        </w:rPr>
        <w:t>Graduate Student Research Center</w:t>
      </w:r>
    </w:p>
    <w:p w14:paraId="44AC96F0" w14:textId="3E03423A" w:rsidR="00E938DD" w:rsidRDefault="00E938DD" w:rsidP="00E938DD">
      <w:pPr>
        <w:pStyle w:val="ListParagraph"/>
        <w:numPr>
          <w:ilvl w:val="0"/>
          <w:numId w:val="3"/>
        </w:numPr>
      </w:pPr>
      <w:r>
        <w:t>Everyone gets a desk!</w:t>
      </w:r>
    </w:p>
    <w:p w14:paraId="58D64913" w14:textId="4404DB16" w:rsidR="009E3CB7" w:rsidRDefault="009E3CB7" w:rsidP="00E938DD">
      <w:pPr>
        <w:pStyle w:val="ListParagraph"/>
        <w:numPr>
          <w:ilvl w:val="1"/>
          <w:numId w:val="3"/>
        </w:numPr>
      </w:pPr>
      <w:r>
        <w:t xml:space="preserve">Available desks: Lizzie, Lily, Sarah Salisbury, Charlie, </w:t>
      </w:r>
      <w:r w:rsidR="00DA58C9">
        <w:t xml:space="preserve">Ashley, </w:t>
      </w:r>
      <w:r>
        <w:t>Kamryn’s old desk, Lexie (for fall)</w:t>
      </w:r>
    </w:p>
    <w:p w14:paraId="774118EC" w14:textId="25235DE8" w:rsidR="00E938DD" w:rsidRDefault="00E938DD" w:rsidP="00E938DD">
      <w:pPr>
        <w:pStyle w:val="ListParagraph"/>
        <w:numPr>
          <w:ilvl w:val="1"/>
          <w:numId w:val="3"/>
        </w:numPr>
      </w:pPr>
      <w:r>
        <w:t>Can host TA office hours here</w:t>
      </w:r>
    </w:p>
    <w:p w14:paraId="3EE97CC7" w14:textId="6B8BD3A2" w:rsidR="00E938DD" w:rsidRDefault="00E938DD" w:rsidP="00E938DD">
      <w:pPr>
        <w:pStyle w:val="ListParagraph"/>
        <w:numPr>
          <w:ilvl w:val="0"/>
          <w:numId w:val="3"/>
        </w:numPr>
      </w:pPr>
      <w:r>
        <w:t>Kitchen available for communal use</w:t>
      </w:r>
      <w:r w:rsidR="00D66D78">
        <w:t xml:space="preserve"> (just please be sure to clean out any of your own items from the fri</w:t>
      </w:r>
      <w:r w:rsidR="007A7416">
        <w:t>d</w:t>
      </w:r>
      <w:r w:rsidR="00D66D78">
        <w:t>ge)</w:t>
      </w:r>
      <w:r>
        <w:t>! New snacks coming!</w:t>
      </w:r>
    </w:p>
    <w:p w14:paraId="1FC3D9E0" w14:textId="2F5123E6" w:rsidR="00E938DD" w:rsidRDefault="00E938DD" w:rsidP="00E938DD">
      <w:pPr>
        <w:pStyle w:val="ListParagraph"/>
        <w:numPr>
          <w:ilvl w:val="1"/>
          <w:numId w:val="3"/>
        </w:numPr>
      </w:pPr>
      <w:r>
        <w:t>Supply list will be available on the center table in office; please write down any suggestions for snacks, drinks, or things you would like!</w:t>
      </w:r>
    </w:p>
    <w:p w14:paraId="50E7ADF0" w14:textId="4C5E329E" w:rsidR="00E938DD" w:rsidRDefault="00E938DD" w:rsidP="00E938DD">
      <w:pPr>
        <w:pStyle w:val="ListParagraph"/>
        <w:numPr>
          <w:ilvl w:val="0"/>
          <w:numId w:val="4"/>
        </w:numPr>
      </w:pPr>
      <w:r>
        <w:t xml:space="preserve">Can get office supplies from faculty lounge downstairs if running low; printer/scanner also available for class printing (downstairs and here in office) </w:t>
      </w:r>
    </w:p>
    <w:p w14:paraId="30D45363" w14:textId="7FC67F6E" w:rsidR="00E938DD" w:rsidRDefault="00E938DD" w:rsidP="00E938DD">
      <w:pPr>
        <w:pStyle w:val="ListParagraph"/>
        <w:numPr>
          <w:ilvl w:val="1"/>
          <w:numId w:val="4"/>
        </w:numPr>
      </w:pPr>
      <w:r>
        <w:t>Can also ask Hose to order anything missing!</w:t>
      </w:r>
    </w:p>
    <w:p w14:paraId="3FB24A73" w14:textId="2822F89E" w:rsidR="006B6A4C" w:rsidRPr="00CB3D52" w:rsidRDefault="006B6A4C" w:rsidP="006B6A4C">
      <w:pPr>
        <w:pStyle w:val="ListParagraph"/>
        <w:numPr>
          <w:ilvl w:val="0"/>
          <w:numId w:val="4"/>
        </w:numPr>
        <w:rPr>
          <w:color w:val="EE0000"/>
        </w:rPr>
      </w:pPr>
      <w:r w:rsidRPr="00CB3D52">
        <w:rPr>
          <w:color w:val="EE0000"/>
        </w:rPr>
        <w:t>ACTION ITEMS: LOUNGE ART!</w:t>
      </w:r>
    </w:p>
    <w:p w14:paraId="3AD8B38C" w14:textId="5BD8D7C4" w:rsidR="006B6A4C" w:rsidRPr="00CB3D52" w:rsidRDefault="006B6A4C" w:rsidP="006B6A4C">
      <w:pPr>
        <w:pStyle w:val="ListParagraph"/>
        <w:numPr>
          <w:ilvl w:val="1"/>
          <w:numId w:val="4"/>
        </w:numPr>
        <w:rPr>
          <w:color w:val="EE0000"/>
        </w:rPr>
      </w:pPr>
      <w:r w:rsidRPr="00CB3D52">
        <w:rPr>
          <w:color w:val="EE0000"/>
        </w:rPr>
        <w:t xml:space="preserve">GRACIELA AND XINQIAN HAVE ART TO SHARE! </w:t>
      </w:r>
    </w:p>
    <w:p w14:paraId="04F38EED" w14:textId="2805C3D0" w:rsidR="006B6A4C" w:rsidRPr="00CB3D52" w:rsidRDefault="006B6A4C" w:rsidP="006B6A4C">
      <w:pPr>
        <w:pStyle w:val="ListParagraph"/>
        <w:numPr>
          <w:ilvl w:val="1"/>
          <w:numId w:val="4"/>
        </w:numPr>
        <w:rPr>
          <w:color w:val="EE0000"/>
        </w:rPr>
      </w:pPr>
      <w:r w:rsidRPr="00CB3D52">
        <w:rPr>
          <w:color w:val="EE0000"/>
        </w:rPr>
        <w:lastRenderedPageBreak/>
        <w:t>To figure out: need a later to hang things</w:t>
      </w:r>
    </w:p>
    <w:p w14:paraId="72191F18" w14:textId="77777777" w:rsidR="00E938DD" w:rsidRDefault="00E938DD" w:rsidP="00E938DD"/>
    <w:p w14:paraId="3424C0BB" w14:textId="0A97F825" w:rsidR="00E938DD" w:rsidRDefault="00E938DD" w:rsidP="00E938DD">
      <w:pPr>
        <w:rPr>
          <w:i/>
          <w:iCs/>
        </w:rPr>
      </w:pPr>
      <w:r>
        <w:rPr>
          <w:i/>
          <w:iCs/>
        </w:rPr>
        <w:t>Desk Assignments</w:t>
      </w:r>
    </w:p>
    <w:p w14:paraId="30DE8D83" w14:textId="2E5856B8" w:rsidR="00E938DD" w:rsidRDefault="00E938DD" w:rsidP="00E938DD">
      <w:pPr>
        <w:pStyle w:val="ListParagraph"/>
        <w:numPr>
          <w:ilvl w:val="0"/>
          <w:numId w:val="4"/>
        </w:numPr>
      </w:pPr>
      <w:r>
        <w:t>Everyone has access to a desk either shared or separate</w:t>
      </w:r>
    </w:p>
    <w:p w14:paraId="397C1E01" w14:textId="76494108" w:rsidR="00E938DD" w:rsidRDefault="00E938DD" w:rsidP="00E938DD">
      <w:pPr>
        <w:pStyle w:val="ListParagraph"/>
        <w:numPr>
          <w:ilvl w:val="1"/>
          <w:numId w:val="4"/>
        </w:numPr>
      </w:pPr>
      <w:r>
        <w:t>Seniority given to advanced students</w:t>
      </w:r>
    </w:p>
    <w:p w14:paraId="65E63AE5" w14:textId="7768D6B4" w:rsidR="009F206E" w:rsidRDefault="00E938DD" w:rsidP="009F206E">
      <w:pPr>
        <w:pStyle w:val="ListParagraph"/>
        <w:numPr>
          <w:ilvl w:val="1"/>
          <w:numId w:val="4"/>
        </w:numPr>
      </w:pPr>
      <w:r>
        <w:t>Come find Becky to get a desk!</w:t>
      </w:r>
    </w:p>
    <w:p w14:paraId="7F79752B" w14:textId="613914F7" w:rsidR="009F206E" w:rsidRPr="00CB3D52" w:rsidRDefault="009F206E" w:rsidP="009F206E">
      <w:pPr>
        <w:rPr>
          <w:color w:val="EE0000"/>
        </w:rPr>
      </w:pPr>
      <w:r w:rsidRPr="00CB3D52">
        <w:rPr>
          <w:color w:val="EE0000"/>
        </w:rPr>
        <w:t>DESK CLAIMS: MEGAN @ ASHLEY’S, GRACIELA @ KAMRYN’S, ERIKA @ SARAH SALISBURY’S</w:t>
      </w:r>
    </w:p>
    <w:p w14:paraId="307B264F" w14:textId="037C5B2A" w:rsidR="009F206E" w:rsidRPr="00CB3D52" w:rsidRDefault="009F206E" w:rsidP="009F206E">
      <w:pPr>
        <w:pStyle w:val="ListParagraph"/>
        <w:numPr>
          <w:ilvl w:val="1"/>
          <w:numId w:val="4"/>
        </w:numPr>
        <w:rPr>
          <w:color w:val="EE0000"/>
        </w:rPr>
      </w:pPr>
      <w:r w:rsidRPr="00CB3D52">
        <w:rPr>
          <w:color w:val="EE0000"/>
        </w:rPr>
        <w:t>STILL AVAILABLE TO SHARE: LILY DESK, LEXIE DESK (EMAIL BECKY)</w:t>
      </w:r>
    </w:p>
    <w:p w14:paraId="4784BA81" w14:textId="77777777" w:rsidR="00E938DD" w:rsidRDefault="00E938DD" w:rsidP="00E938DD"/>
    <w:p w14:paraId="73ADFF70" w14:textId="2476DDB9" w:rsidR="00E938DD" w:rsidRDefault="00E938DD" w:rsidP="00E938DD">
      <w:pPr>
        <w:rPr>
          <w:i/>
          <w:iCs/>
        </w:rPr>
      </w:pPr>
      <w:r>
        <w:rPr>
          <w:i/>
          <w:iCs/>
        </w:rPr>
        <w:t>AHGSA Position nominations</w:t>
      </w:r>
    </w:p>
    <w:p w14:paraId="419F469D" w14:textId="75DC9A70" w:rsidR="00E938DD" w:rsidRDefault="00E938DD" w:rsidP="00E938DD">
      <w:pPr>
        <w:pStyle w:val="ListParagraph"/>
        <w:numPr>
          <w:ilvl w:val="0"/>
          <w:numId w:val="4"/>
        </w:numPr>
      </w:pPr>
      <w:r>
        <w:t xml:space="preserve">Position descriptions listed in Becky’s previous email from the start of the quarter (they are also listed in the </w:t>
      </w:r>
      <w:r w:rsidR="004967D5">
        <w:t xml:space="preserve">form online). </w:t>
      </w:r>
    </w:p>
    <w:p w14:paraId="2C58A871" w14:textId="271F8468" w:rsidR="004967D5" w:rsidRDefault="004967D5" w:rsidP="00E938DD">
      <w:pPr>
        <w:pStyle w:val="ListParagraph"/>
        <w:numPr>
          <w:ilvl w:val="0"/>
          <w:numId w:val="4"/>
        </w:numPr>
      </w:pPr>
      <w:r>
        <w:t xml:space="preserve">Some positions were already filled at the end of spring quarter last academic year. These </w:t>
      </w:r>
      <w:proofErr w:type="gramStart"/>
      <w:r>
        <w:t>include:</w:t>
      </w:r>
      <w:proofErr w:type="gramEnd"/>
      <w:r>
        <w:t xml:space="preserve"> President (Becky Teague); faculty liaison (Breana Lepe); and conference organizers (Rachel Shermock and </w:t>
      </w:r>
      <w:proofErr w:type="spellStart"/>
      <w:r>
        <w:t>Xinqian</w:t>
      </w:r>
      <w:proofErr w:type="spellEnd"/>
      <w:r>
        <w:t xml:space="preserve"> Zhang).</w:t>
      </w:r>
    </w:p>
    <w:p w14:paraId="22C157FB" w14:textId="26A19126" w:rsidR="004967D5" w:rsidRDefault="004967D5" w:rsidP="004967D5">
      <w:pPr>
        <w:pStyle w:val="ListParagraph"/>
        <w:numPr>
          <w:ilvl w:val="1"/>
          <w:numId w:val="4"/>
        </w:numPr>
      </w:pPr>
      <w:r>
        <w:t xml:space="preserve">Still open: Vice president; secretary; treasurer; social media liaison; GSA representative. </w:t>
      </w:r>
    </w:p>
    <w:p w14:paraId="7C5ACFE5" w14:textId="458298DE" w:rsidR="004967D5" w:rsidRDefault="004967D5" w:rsidP="004967D5">
      <w:pPr>
        <w:pStyle w:val="ListParagraph"/>
        <w:numPr>
          <w:ilvl w:val="2"/>
          <w:numId w:val="4"/>
        </w:numPr>
      </w:pPr>
      <w:r>
        <w:t xml:space="preserve">Secretary and treasurer also typically co-organize the in-conversation series. </w:t>
      </w:r>
    </w:p>
    <w:p w14:paraId="1D2EA907" w14:textId="33B91ECE" w:rsidR="003C4B1E" w:rsidRDefault="003C4B1E" w:rsidP="003C4B1E">
      <w:pPr>
        <w:pStyle w:val="ListParagraph"/>
        <w:numPr>
          <w:ilvl w:val="0"/>
          <w:numId w:val="9"/>
        </w:numPr>
      </w:pPr>
      <w:r>
        <w:t>Please fill out nomination form by midnight on October 12</w:t>
      </w:r>
      <w:r w:rsidRPr="003C4B1E">
        <w:rPr>
          <w:vertAlign w:val="superscript"/>
        </w:rPr>
        <w:t>th</w:t>
      </w:r>
      <w:r>
        <w:t xml:space="preserve">!!! If there are multiple nominations for positions, they will be sent to a vote. </w:t>
      </w:r>
    </w:p>
    <w:p w14:paraId="68349C5D" w14:textId="77777777" w:rsidR="009F206E" w:rsidRPr="00CB3D52" w:rsidRDefault="009F206E" w:rsidP="003C4B1E">
      <w:pPr>
        <w:pStyle w:val="ListParagraph"/>
        <w:numPr>
          <w:ilvl w:val="0"/>
          <w:numId w:val="9"/>
        </w:numPr>
        <w:rPr>
          <w:color w:val="EE0000"/>
        </w:rPr>
      </w:pPr>
      <w:r w:rsidRPr="00CB3D52">
        <w:rPr>
          <w:color w:val="EE0000"/>
        </w:rPr>
        <w:t>ACTION ITEMS: PROPOSED ADDITIONAL CABINET POSITION</w:t>
      </w:r>
    </w:p>
    <w:p w14:paraId="36DF0B8F" w14:textId="0F5EC22F" w:rsidR="009F206E" w:rsidRPr="00CB3D52" w:rsidRDefault="009F206E" w:rsidP="009F206E">
      <w:pPr>
        <w:pStyle w:val="ListParagraph"/>
        <w:numPr>
          <w:ilvl w:val="1"/>
          <w:numId w:val="9"/>
        </w:numPr>
        <w:rPr>
          <w:color w:val="EE0000"/>
        </w:rPr>
      </w:pPr>
      <w:r w:rsidRPr="00CB3D52">
        <w:rPr>
          <w:color w:val="EE0000"/>
        </w:rPr>
        <w:t>RESEARCH SPACE MANAGER: GRACIELA INTERESTED</w:t>
      </w:r>
    </w:p>
    <w:p w14:paraId="3BEA2A7E" w14:textId="77777777" w:rsidR="004967D5" w:rsidRDefault="004967D5" w:rsidP="004967D5"/>
    <w:p w14:paraId="3D035102" w14:textId="2A86D67C" w:rsidR="004967D5" w:rsidRDefault="004967D5" w:rsidP="004967D5">
      <w:pPr>
        <w:rPr>
          <w:i/>
          <w:iCs/>
        </w:rPr>
      </w:pPr>
      <w:r>
        <w:rPr>
          <w:i/>
          <w:iCs/>
        </w:rPr>
        <w:t>AHGSA Events</w:t>
      </w:r>
    </w:p>
    <w:p w14:paraId="39AFF34D" w14:textId="4A6965CB" w:rsidR="004967D5" w:rsidRDefault="004967D5" w:rsidP="004967D5">
      <w:pPr>
        <w:pStyle w:val="ListParagraph"/>
        <w:numPr>
          <w:ilvl w:val="0"/>
          <w:numId w:val="6"/>
        </w:numPr>
      </w:pPr>
      <w:r>
        <w:t>In-Conversation Speaker Series</w:t>
      </w:r>
    </w:p>
    <w:p w14:paraId="009265D4" w14:textId="3C50937A" w:rsidR="004967D5" w:rsidRDefault="004967D5" w:rsidP="004967D5">
      <w:pPr>
        <w:pStyle w:val="ListParagraph"/>
        <w:numPr>
          <w:ilvl w:val="1"/>
          <w:numId w:val="6"/>
        </w:numPr>
      </w:pPr>
      <w:r>
        <w:t>Held once a quarter</w:t>
      </w:r>
    </w:p>
    <w:p w14:paraId="18896375" w14:textId="7E30AAF5" w:rsidR="004967D5" w:rsidRDefault="004967D5" w:rsidP="004967D5">
      <w:pPr>
        <w:pStyle w:val="ListParagraph"/>
        <w:numPr>
          <w:ilvl w:val="1"/>
          <w:numId w:val="6"/>
        </w:numPr>
      </w:pPr>
      <w:r>
        <w:t>Two organizers invite a speaker to chat with us for an hour about their career trajectories and professional development</w:t>
      </w:r>
    </w:p>
    <w:p w14:paraId="35283673" w14:textId="33F5B2E5" w:rsidR="004967D5" w:rsidRDefault="004967D5" w:rsidP="004967D5">
      <w:pPr>
        <w:pStyle w:val="ListParagraph"/>
        <w:numPr>
          <w:ilvl w:val="2"/>
          <w:numId w:val="6"/>
        </w:numPr>
      </w:pPr>
      <w:r>
        <w:t>Can invite department faculty, wider UCR faculty, adjuncts, or advanced students</w:t>
      </w:r>
    </w:p>
    <w:p w14:paraId="7775A1A4" w14:textId="0B7DB6D1" w:rsidR="004967D5" w:rsidRDefault="004967D5" w:rsidP="004967D5">
      <w:pPr>
        <w:pStyle w:val="ListParagraph"/>
        <w:numPr>
          <w:ilvl w:val="0"/>
          <w:numId w:val="6"/>
        </w:numPr>
      </w:pPr>
      <w:r>
        <w:t>AHGSA Annual Conference</w:t>
      </w:r>
    </w:p>
    <w:p w14:paraId="23C442C1" w14:textId="7D300D95" w:rsidR="004967D5" w:rsidRDefault="004967D5" w:rsidP="004967D5">
      <w:pPr>
        <w:pStyle w:val="ListParagraph"/>
        <w:numPr>
          <w:ilvl w:val="1"/>
          <w:numId w:val="6"/>
        </w:numPr>
      </w:pPr>
      <w:r>
        <w:t>Held in the spring quarter</w:t>
      </w:r>
    </w:p>
    <w:p w14:paraId="2E3E5618" w14:textId="70631B87" w:rsidR="004967D5" w:rsidRDefault="004967D5" w:rsidP="004967D5">
      <w:pPr>
        <w:pStyle w:val="ListParagraph"/>
        <w:numPr>
          <w:ilvl w:val="1"/>
          <w:numId w:val="6"/>
        </w:numPr>
      </w:pPr>
      <w:r>
        <w:t>Organized by two graduate students (MA or PHD)</w:t>
      </w:r>
    </w:p>
    <w:p w14:paraId="71E0ADAF" w14:textId="448CFD20" w:rsidR="004967D5" w:rsidRDefault="004967D5" w:rsidP="004967D5">
      <w:pPr>
        <w:pStyle w:val="ListParagraph"/>
        <w:numPr>
          <w:ilvl w:val="2"/>
          <w:numId w:val="6"/>
        </w:numPr>
      </w:pPr>
      <w:r>
        <w:t>Develop a theme, send out a CFP, fundraise, select presenters, etc.</w:t>
      </w:r>
    </w:p>
    <w:p w14:paraId="0AAF33F3" w14:textId="560681DF" w:rsidR="00D66D78" w:rsidRDefault="00D66D78" w:rsidP="00D66D78">
      <w:pPr>
        <w:pStyle w:val="ListParagraph"/>
        <w:numPr>
          <w:ilvl w:val="0"/>
          <w:numId w:val="7"/>
        </w:numPr>
      </w:pPr>
      <w:r>
        <w:t xml:space="preserve">Has a built-in WordPress website and Google drive: </w:t>
      </w:r>
    </w:p>
    <w:p w14:paraId="74B3A897" w14:textId="79B7D17E" w:rsidR="00D66D78" w:rsidRDefault="00D66D78" w:rsidP="00D66D78">
      <w:pPr>
        <w:pStyle w:val="ListParagraph"/>
        <w:numPr>
          <w:ilvl w:val="0"/>
          <w:numId w:val="8"/>
        </w:numPr>
      </w:pPr>
      <w:hyperlink r:id="rId7" w:history="1">
        <w:r w:rsidRPr="00F11D5A">
          <w:rPr>
            <w:rStyle w:val="Hyperlink"/>
          </w:rPr>
          <w:t>https://ahgsaconference.ucr.edu/</w:t>
        </w:r>
      </w:hyperlink>
      <w:r>
        <w:t xml:space="preserve"> </w:t>
      </w:r>
    </w:p>
    <w:p w14:paraId="5A702F87" w14:textId="61C073FC" w:rsidR="00D66D78" w:rsidRDefault="00D66D78" w:rsidP="00D66D78">
      <w:pPr>
        <w:pStyle w:val="ListParagraph"/>
        <w:numPr>
          <w:ilvl w:val="0"/>
          <w:numId w:val="8"/>
        </w:numPr>
      </w:pPr>
      <w:hyperlink r:id="rId8" w:history="1">
        <w:r w:rsidRPr="00F11D5A">
          <w:rPr>
            <w:rStyle w:val="Hyperlink"/>
          </w:rPr>
          <w:t>https://arthistory.ucr.edu/graduate/annual-graduate-student-conference/</w:t>
        </w:r>
      </w:hyperlink>
    </w:p>
    <w:p w14:paraId="331ADDA5" w14:textId="77777777" w:rsidR="00D66D78" w:rsidRPr="004967D5" w:rsidRDefault="00D66D78" w:rsidP="00D66D78">
      <w:pPr>
        <w:pStyle w:val="ListParagraph"/>
        <w:ind w:left="2160"/>
      </w:pPr>
    </w:p>
    <w:p w14:paraId="7F945369" w14:textId="7D4F3616" w:rsidR="00E938DD" w:rsidRDefault="00B01DC6" w:rsidP="00E938DD">
      <w:pPr>
        <w:rPr>
          <w:i/>
          <w:iCs/>
        </w:rPr>
      </w:pPr>
      <w:r>
        <w:rPr>
          <w:i/>
          <w:iCs/>
        </w:rPr>
        <w:t>University GSA Updates 10/1/2025</w:t>
      </w:r>
    </w:p>
    <w:p w14:paraId="2EE2E742" w14:textId="77777777" w:rsidR="006B7F99" w:rsidRDefault="006B7F99" w:rsidP="00B01DC6">
      <w:pPr>
        <w:pStyle w:val="ListParagraph"/>
        <w:numPr>
          <w:ilvl w:val="0"/>
          <w:numId w:val="10"/>
        </w:numPr>
      </w:pPr>
      <w:r>
        <w:t>President updates</w:t>
      </w:r>
    </w:p>
    <w:p w14:paraId="095E1DDF" w14:textId="42BEDAF6" w:rsidR="00B01DC6" w:rsidRDefault="00B01DC6" w:rsidP="006B7F99">
      <w:pPr>
        <w:pStyle w:val="ListParagraph"/>
        <w:numPr>
          <w:ilvl w:val="1"/>
          <w:numId w:val="10"/>
        </w:numPr>
      </w:pPr>
      <w:r>
        <w:t>November and December GSC meetings -- online only!</w:t>
      </w:r>
    </w:p>
    <w:p w14:paraId="008E0756" w14:textId="5ED3768E" w:rsidR="006B7F99" w:rsidRDefault="006B7F99" w:rsidP="006B7F99">
      <w:pPr>
        <w:pStyle w:val="ListParagraph"/>
        <w:numPr>
          <w:ilvl w:val="0"/>
          <w:numId w:val="10"/>
        </w:numPr>
      </w:pPr>
      <w:r>
        <w:t>VPEA</w:t>
      </w:r>
    </w:p>
    <w:p w14:paraId="22F67120" w14:textId="524452AC" w:rsidR="006B7F99" w:rsidRPr="006B7F99" w:rsidRDefault="006B7F99" w:rsidP="006B7F99">
      <w:pPr>
        <w:pStyle w:val="ListParagraph"/>
        <w:numPr>
          <w:ilvl w:val="1"/>
          <w:numId w:val="10"/>
        </w:numPr>
      </w:pPr>
      <w:hyperlink r:id="rId9" w:history="1">
        <w:r>
          <w:rPr>
            <w:rStyle w:val="Hyperlink"/>
            <w:color w:val="1155CC"/>
            <w:sz w:val="26"/>
            <w:szCs w:val="26"/>
          </w:rPr>
          <w:t>SB 98 (Signed.)</w:t>
        </w:r>
      </w:hyperlink>
      <w:r>
        <w:rPr>
          <w:color w:val="000000"/>
          <w:sz w:val="26"/>
          <w:szCs w:val="26"/>
        </w:rPr>
        <w:t xml:space="preserve"> SAFE Act. Every UC campus will now be legally required to establish campus-wide emergency warning procedures to alert students, </w:t>
      </w:r>
      <w:r>
        <w:rPr>
          <w:color w:val="000000"/>
          <w:sz w:val="26"/>
          <w:szCs w:val="26"/>
        </w:rPr>
        <w:lastRenderedPageBreak/>
        <w:t>faculty, staff, and community members whenever ICE agents seek to access campus property.</w:t>
      </w:r>
    </w:p>
    <w:p w14:paraId="6971AAEF" w14:textId="56D3C122" w:rsidR="006B7F99" w:rsidRPr="006B7F99" w:rsidRDefault="006B7F99" w:rsidP="006B7F99">
      <w:pPr>
        <w:pStyle w:val="ListParagraph"/>
        <w:numPr>
          <w:ilvl w:val="1"/>
          <w:numId w:val="10"/>
        </w:numPr>
      </w:pPr>
      <w:hyperlink r:id="rId10" w:history="1">
        <w:r>
          <w:rPr>
            <w:rStyle w:val="Hyperlink"/>
            <w:color w:val="1155CC"/>
            <w:sz w:val="26"/>
            <w:szCs w:val="26"/>
          </w:rPr>
          <w:t>SB 627 (Singed.)</w:t>
        </w:r>
      </w:hyperlink>
      <w:r>
        <w:rPr>
          <w:color w:val="000000"/>
          <w:sz w:val="26"/>
          <w:szCs w:val="26"/>
        </w:rPr>
        <w:t xml:space="preserve"> Effective Jan 1, ban on Law enforcement use of masks.</w:t>
      </w:r>
    </w:p>
    <w:p w14:paraId="40EE005B" w14:textId="7DF68A41" w:rsidR="00E938DD" w:rsidRPr="006B7F99" w:rsidRDefault="006B7F99" w:rsidP="006B7F99">
      <w:pPr>
        <w:pStyle w:val="ListParagraph"/>
        <w:numPr>
          <w:ilvl w:val="1"/>
          <w:numId w:val="10"/>
        </w:numPr>
      </w:pPr>
      <w:hyperlink r:id="rId11" w:history="1">
        <w:r w:rsidRPr="006B7F99">
          <w:rPr>
            <w:rStyle w:val="Hyperlink"/>
            <w:color w:val="1155CC"/>
            <w:sz w:val="26"/>
            <w:szCs w:val="26"/>
          </w:rPr>
          <w:t>SB 323 (Perez)</w:t>
        </w:r>
      </w:hyperlink>
      <w:r w:rsidRPr="006B7F99">
        <w:rPr>
          <w:color w:val="000000"/>
          <w:sz w:val="26"/>
          <w:szCs w:val="26"/>
        </w:rPr>
        <w:t xml:space="preserve"> Allowing the CA DREAM Act Application in place of FAFSA for all CA students amid federal attacks on sensitive financial aid information. Moved to a two</w:t>
      </w:r>
      <w:r>
        <w:rPr>
          <w:color w:val="000000"/>
          <w:sz w:val="26"/>
          <w:szCs w:val="26"/>
        </w:rPr>
        <w:t>-</w:t>
      </w:r>
      <w:r w:rsidRPr="006B7F99">
        <w:rPr>
          <w:color w:val="000000"/>
          <w:sz w:val="26"/>
          <w:szCs w:val="26"/>
        </w:rPr>
        <w:t>year bill to hopefully pass next year.</w:t>
      </w:r>
    </w:p>
    <w:p w14:paraId="334A4297" w14:textId="35517CCA" w:rsidR="006B7F99" w:rsidRDefault="006B7F99" w:rsidP="006B7F99">
      <w:pPr>
        <w:pStyle w:val="ListParagraph"/>
        <w:numPr>
          <w:ilvl w:val="0"/>
          <w:numId w:val="11"/>
        </w:numPr>
      </w:pPr>
      <w:r>
        <w:t>UAW</w:t>
      </w:r>
    </w:p>
    <w:p w14:paraId="75FFD9A0" w14:textId="23B2EEC1" w:rsidR="006B7F99" w:rsidRPr="006B7F99" w:rsidRDefault="006B7F99" w:rsidP="006B7F99">
      <w:pPr>
        <w:pStyle w:val="ListParagraph"/>
        <w:numPr>
          <w:ilvl w:val="1"/>
          <w:numId w:val="11"/>
        </w:numPr>
      </w:pPr>
      <w:r>
        <w:rPr>
          <w:color w:val="000000"/>
          <w:sz w:val="26"/>
          <w:szCs w:val="26"/>
        </w:rPr>
        <w:t xml:space="preserve">The first Monthly Membership Meeting of the academic year will be happening on </w:t>
      </w:r>
      <w:r>
        <w:rPr>
          <w:b/>
          <w:bCs/>
          <w:color w:val="000000"/>
          <w:sz w:val="26"/>
          <w:szCs w:val="26"/>
          <w:u w:val="single"/>
        </w:rPr>
        <w:t>Tuesday October 7th at 4 pm</w:t>
      </w:r>
      <w:r>
        <w:rPr>
          <w:color w:val="000000"/>
          <w:sz w:val="26"/>
          <w:szCs w:val="26"/>
        </w:rPr>
        <w:t>. Currently we are bargaining over demands like job security, fair and equitable pay, and international worker protections.</w:t>
      </w:r>
    </w:p>
    <w:p w14:paraId="0DCAEF2D" w14:textId="77777777" w:rsidR="006B7F99" w:rsidRPr="006B7F99" w:rsidRDefault="006B7F99" w:rsidP="006B7F99">
      <w:pPr>
        <w:pStyle w:val="ListParagraph"/>
        <w:ind w:left="1440"/>
      </w:pPr>
    </w:p>
    <w:p w14:paraId="107F32FA" w14:textId="77777777" w:rsidR="00E938DD" w:rsidRPr="00E938DD" w:rsidRDefault="00E938DD" w:rsidP="00E938DD">
      <w:pPr>
        <w:rPr>
          <w:u w:val="single"/>
        </w:rPr>
      </w:pPr>
    </w:p>
    <w:sectPr w:rsidR="00E938DD" w:rsidRPr="00E938DD" w:rsidSect="00983663">
      <w:headerReference w:type="even" r:id="rId12"/>
      <w:head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87E8B" w14:textId="77777777" w:rsidR="00B82386" w:rsidRDefault="00B82386" w:rsidP="00E938DD">
      <w:r>
        <w:separator/>
      </w:r>
    </w:p>
  </w:endnote>
  <w:endnote w:type="continuationSeparator" w:id="0">
    <w:p w14:paraId="7C6F191D" w14:textId="77777777" w:rsidR="00B82386" w:rsidRDefault="00B82386" w:rsidP="00E938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E2542" w14:textId="77777777" w:rsidR="00B82386" w:rsidRDefault="00B82386" w:rsidP="00E938DD">
      <w:r>
        <w:separator/>
      </w:r>
    </w:p>
  </w:footnote>
  <w:footnote w:type="continuationSeparator" w:id="0">
    <w:p w14:paraId="1686EC69" w14:textId="77777777" w:rsidR="00B82386" w:rsidRDefault="00B82386" w:rsidP="00E938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354221374"/>
      <w:docPartObj>
        <w:docPartGallery w:val="Page Numbers (Top of Page)"/>
        <w:docPartUnique/>
      </w:docPartObj>
    </w:sdtPr>
    <w:sdtContent>
      <w:p w14:paraId="61CB81BE" w14:textId="6247F89C" w:rsidR="00E938DD" w:rsidRDefault="00E938DD" w:rsidP="00F11D5A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4DEB030" w14:textId="77777777" w:rsidR="00E938DD" w:rsidRDefault="00E938DD" w:rsidP="00E938DD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824421556"/>
      <w:docPartObj>
        <w:docPartGallery w:val="Page Numbers (Top of Page)"/>
        <w:docPartUnique/>
      </w:docPartObj>
    </w:sdtPr>
    <w:sdtContent>
      <w:p w14:paraId="76A21625" w14:textId="4C1152F5" w:rsidR="00E938DD" w:rsidRDefault="00E938DD" w:rsidP="00F11D5A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03DA459" w14:textId="77777777" w:rsidR="00E938DD" w:rsidRDefault="00E938DD" w:rsidP="00E938DD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D01A6"/>
    <w:multiLevelType w:val="hybridMultilevel"/>
    <w:tmpl w:val="FB22FE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AC72C8"/>
    <w:multiLevelType w:val="hybridMultilevel"/>
    <w:tmpl w:val="49500CD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9829D4"/>
    <w:multiLevelType w:val="hybridMultilevel"/>
    <w:tmpl w:val="89248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DF58F2"/>
    <w:multiLevelType w:val="hybridMultilevel"/>
    <w:tmpl w:val="4F746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DD050C"/>
    <w:multiLevelType w:val="hybridMultilevel"/>
    <w:tmpl w:val="F3803B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F3793C"/>
    <w:multiLevelType w:val="hybridMultilevel"/>
    <w:tmpl w:val="88328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E53280"/>
    <w:multiLevelType w:val="hybridMultilevel"/>
    <w:tmpl w:val="29226B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2E1AA3"/>
    <w:multiLevelType w:val="hybridMultilevel"/>
    <w:tmpl w:val="DF6231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DA1A97"/>
    <w:multiLevelType w:val="hybridMultilevel"/>
    <w:tmpl w:val="AFE430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5D703B"/>
    <w:multiLevelType w:val="hybridMultilevel"/>
    <w:tmpl w:val="97D2B9D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FBC1BDF"/>
    <w:multiLevelType w:val="hybridMultilevel"/>
    <w:tmpl w:val="BF863134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2009362098">
    <w:abstractNumId w:val="8"/>
  </w:num>
  <w:num w:numId="2" w16cid:durableId="535385406">
    <w:abstractNumId w:val="0"/>
  </w:num>
  <w:num w:numId="3" w16cid:durableId="1177816828">
    <w:abstractNumId w:val="7"/>
  </w:num>
  <w:num w:numId="4" w16cid:durableId="677007005">
    <w:abstractNumId w:val="3"/>
  </w:num>
  <w:num w:numId="5" w16cid:durableId="2076774223">
    <w:abstractNumId w:val="1"/>
  </w:num>
  <w:num w:numId="6" w16cid:durableId="1787508308">
    <w:abstractNumId w:val="6"/>
  </w:num>
  <w:num w:numId="7" w16cid:durableId="2058969144">
    <w:abstractNumId w:val="9"/>
  </w:num>
  <w:num w:numId="8" w16cid:durableId="653023317">
    <w:abstractNumId w:val="10"/>
  </w:num>
  <w:num w:numId="9" w16cid:durableId="393821503">
    <w:abstractNumId w:val="5"/>
  </w:num>
  <w:num w:numId="10" w16cid:durableId="1050500430">
    <w:abstractNumId w:val="4"/>
  </w:num>
  <w:num w:numId="11" w16cid:durableId="20868010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8DD"/>
    <w:rsid w:val="00263074"/>
    <w:rsid w:val="00374822"/>
    <w:rsid w:val="003C4B1E"/>
    <w:rsid w:val="003F6759"/>
    <w:rsid w:val="004967D5"/>
    <w:rsid w:val="00636B2D"/>
    <w:rsid w:val="006642F5"/>
    <w:rsid w:val="006B6A4C"/>
    <w:rsid w:val="006B7F99"/>
    <w:rsid w:val="007A7416"/>
    <w:rsid w:val="009062E3"/>
    <w:rsid w:val="00983663"/>
    <w:rsid w:val="009E3CB7"/>
    <w:rsid w:val="009F206E"/>
    <w:rsid w:val="00A65631"/>
    <w:rsid w:val="00AA1AC5"/>
    <w:rsid w:val="00AC1B89"/>
    <w:rsid w:val="00B00987"/>
    <w:rsid w:val="00B01DC6"/>
    <w:rsid w:val="00B247D1"/>
    <w:rsid w:val="00B82386"/>
    <w:rsid w:val="00BE4253"/>
    <w:rsid w:val="00CB3D52"/>
    <w:rsid w:val="00D66D78"/>
    <w:rsid w:val="00D96F2B"/>
    <w:rsid w:val="00DA58C9"/>
    <w:rsid w:val="00E23F86"/>
    <w:rsid w:val="00E938DD"/>
    <w:rsid w:val="00EA054A"/>
    <w:rsid w:val="00F00CD8"/>
    <w:rsid w:val="00F416C8"/>
    <w:rsid w:val="00F47395"/>
    <w:rsid w:val="00F61673"/>
    <w:rsid w:val="00F8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02EAD3"/>
  <w14:defaultImageDpi w14:val="32767"/>
  <w15:chartTrackingRefBased/>
  <w15:docId w15:val="{3B7C253C-159D-FE44-BDCF-D95B77EAD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38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38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38D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38D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38D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38D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38D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38D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38D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38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38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38D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38D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38D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38D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38D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38D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38D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38D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38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38D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38D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38D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38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38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38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38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38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38D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938D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38DD"/>
  </w:style>
  <w:style w:type="paragraph" w:styleId="Footer">
    <w:name w:val="footer"/>
    <w:basedOn w:val="Normal"/>
    <w:link w:val="FooterChar"/>
    <w:uiPriority w:val="99"/>
    <w:unhideWhenUsed/>
    <w:rsid w:val="00E938D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38DD"/>
  </w:style>
  <w:style w:type="character" w:styleId="PageNumber">
    <w:name w:val="page number"/>
    <w:basedOn w:val="DefaultParagraphFont"/>
    <w:uiPriority w:val="99"/>
    <w:semiHidden/>
    <w:unhideWhenUsed/>
    <w:rsid w:val="00E938DD"/>
  </w:style>
  <w:style w:type="character" w:styleId="Hyperlink">
    <w:name w:val="Hyperlink"/>
    <w:basedOn w:val="DefaultParagraphFont"/>
    <w:uiPriority w:val="99"/>
    <w:unhideWhenUsed/>
    <w:rsid w:val="00D66D7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D66D7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B7F9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thistory.ucr.edu/graduate/annual-graduate-student-conference/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s://ahgsaconference.ucr.edu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eginfo.legislature.ca.gov/faces/billStatusClient.xhtml?bill_id=202520260SB323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leginfo.legislature.ca.gov/faces/billNavClient.xhtml?bill_id=202520260SB62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eginfo.legislature.ca.gov/faces/billNavClient.xhtml?bill_id=202520260SB9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3</Pages>
  <Words>689</Words>
  <Characters>3930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Teague</dc:creator>
  <cp:keywords/>
  <dc:description/>
  <cp:lastModifiedBy>Sarah Grace Faulk</cp:lastModifiedBy>
  <cp:revision>12</cp:revision>
  <dcterms:created xsi:type="dcterms:W3CDTF">2025-08-28T19:35:00Z</dcterms:created>
  <dcterms:modified xsi:type="dcterms:W3CDTF">2025-10-07T21:42:00Z</dcterms:modified>
</cp:coreProperties>
</file>